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5F" w:rsidRDefault="00234E5F" w:rsidP="00B36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5F">
        <w:rPr>
          <w:rFonts w:ascii="Times New Roman" w:hAnsi="Times New Roman" w:cs="Times New Roman"/>
          <w:b/>
          <w:sz w:val="28"/>
          <w:szCs w:val="28"/>
        </w:rPr>
        <w:t>Сводная информация по мониторингу деятельности органов местного самоуправления сельских поселений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Чеченской Республики </w:t>
      </w:r>
      <w:r w:rsidRPr="00234E5F">
        <w:rPr>
          <w:rFonts w:ascii="Times New Roman" w:hAnsi="Times New Roman" w:cs="Times New Roman"/>
          <w:b/>
          <w:sz w:val="28"/>
          <w:szCs w:val="28"/>
        </w:rPr>
        <w:t>по переходу на предоставление муниципальных услуг в электронной форме в соответствии с утвержденными ими планам</w:t>
      </w:r>
      <w:r w:rsidR="00647684">
        <w:rPr>
          <w:rFonts w:ascii="Times New Roman" w:hAnsi="Times New Roman" w:cs="Times New Roman"/>
          <w:b/>
          <w:sz w:val="28"/>
          <w:szCs w:val="28"/>
        </w:rPr>
        <w:t>и</w:t>
      </w:r>
      <w:r w:rsidRPr="00234E5F">
        <w:rPr>
          <w:rFonts w:ascii="Times New Roman" w:hAnsi="Times New Roman" w:cs="Times New Roman"/>
          <w:b/>
          <w:sz w:val="28"/>
          <w:szCs w:val="28"/>
        </w:rPr>
        <w:t>-графиками</w:t>
      </w:r>
    </w:p>
    <w:tbl>
      <w:tblPr>
        <w:tblStyle w:val="a3"/>
        <w:tblW w:w="15387" w:type="dxa"/>
        <w:tblInd w:w="-601" w:type="dxa"/>
        <w:tblLook w:val="04A0" w:firstRow="1" w:lastRow="0" w:firstColumn="1" w:lastColumn="0" w:noHBand="0" w:noVBand="1"/>
      </w:tblPr>
      <w:tblGrid>
        <w:gridCol w:w="540"/>
        <w:gridCol w:w="1747"/>
        <w:gridCol w:w="2160"/>
        <w:gridCol w:w="3933"/>
        <w:gridCol w:w="1624"/>
        <w:gridCol w:w="1878"/>
        <w:gridCol w:w="2009"/>
        <w:gridCol w:w="1496"/>
      </w:tblGrid>
      <w:tr w:rsidR="00A727BB" w:rsidRPr="00234E5F" w:rsidTr="006B0D49">
        <w:tc>
          <w:tcPr>
            <w:tcW w:w="540" w:type="dxa"/>
          </w:tcPr>
          <w:p w:rsidR="00A727BB" w:rsidRPr="00234E5F" w:rsidRDefault="00A727BB" w:rsidP="0023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7" w:type="dxa"/>
          </w:tcPr>
          <w:p w:rsidR="00A727BB" w:rsidRPr="00234E5F" w:rsidRDefault="00A727BB" w:rsidP="00E8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495" w:type="dxa"/>
          </w:tcPr>
          <w:p w:rsidR="00A727BB" w:rsidRPr="00234E5F" w:rsidRDefault="00A727BB" w:rsidP="0023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План-графика</w:t>
            </w:r>
          </w:p>
        </w:tc>
        <w:tc>
          <w:tcPr>
            <w:tcW w:w="2410" w:type="dxa"/>
          </w:tcPr>
          <w:p w:rsidR="00A727BB" w:rsidRPr="00234E5F" w:rsidRDefault="00A727BB" w:rsidP="0023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План-графика и необходимых документов (ссылка)</w:t>
            </w:r>
          </w:p>
        </w:tc>
        <w:tc>
          <w:tcPr>
            <w:tcW w:w="2126" w:type="dxa"/>
          </w:tcPr>
          <w:p w:rsidR="00A727BB" w:rsidRPr="00234E5F" w:rsidRDefault="00A727BB" w:rsidP="0023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C33F1C">
              <w:rPr>
                <w:rFonts w:ascii="Times New Roman" w:hAnsi="Times New Roman" w:cs="Times New Roman"/>
                <w:sz w:val="24"/>
                <w:szCs w:val="24"/>
              </w:rPr>
              <w:t xml:space="preserve">форм </w:t>
            </w:r>
            <w:proofErr w:type="spellStart"/>
            <w:r w:rsidR="00C33F1C">
              <w:rPr>
                <w:rFonts w:ascii="Times New Roman" w:hAnsi="Times New Roman" w:cs="Times New Roman"/>
                <w:sz w:val="24"/>
                <w:szCs w:val="24"/>
              </w:rPr>
              <w:t>бланок</w:t>
            </w:r>
            <w:proofErr w:type="spellEnd"/>
            <w:r w:rsidR="00C33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заявлений заполнений (ссылка)</w:t>
            </w:r>
          </w:p>
        </w:tc>
        <w:tc>
          <w:tcPr>
            <w:tcW w:w="1960" w:type="dxa"/>
          </w:tcPr>
          <w:p w:rsidR="00A727BB" w:rsidRPr="00234E5F" w:rsidRDefault="00A727BB" w:rsidP="0023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муниципальных услуг сельских поселений в электронный вид</w:t>
            </w:r>
          </w:p>
        </w:tc>
        <w:tc>
          <w:tcPr>
            <w:tcW w:w="2009" w:type="dxa"/>
          </w:tcPr>
          <w:p w:rsidR="00A727BB" w:rsidRDefault="00A727BB" w:rsidP="0023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предоставленных услуг </w:t>
            </w:r>
          </w:p>
          <w:p w:rsidR="00A727BB" w:rsidRDefault="00A727BB" w:rsidP="0023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920" w:type="dxa"/>
          </w:tcPr>
          <w:p w:rsidR="00A727BB" w:rsidRDefault="00A727BB" w:rsidP="0023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727BB" w:rsidTr="006B0D49">
        <w:trPr>
          <w:trHeight w:val="385"/>
        </w:trPr>
        <w:tc>
          <w:tcPr>
            <w:tcW w:w="540" w:type="dxa"/>
          </w:tcPr>
          <w:p w:rsidR="00A727BB" w:rsidRDefault="00C60735" w:rsidP="0023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A727BB" w:rsidRPr="00B91294" w:rsidRDefault="00C60735" w:rsidP="0023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Солкушинское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 поселение</w:t>
            </w:r>
          </w:p>
        </w:tc>
        <w:tc>
          <w:tcPr>
            <w:tcW w:w="2495" w:type="dxa"/>
          </w:tcPr>
          <w:p w:rsidR="00C60735" w:rsidRPr="00EE2D04" w:rsidRDefault="00C60735" w:rsidP="006B0D49">
            <w:pPr>
              <w:pStyle w:val="2"/>
              <w:shd w:val="clear" w:color="auto" w:fill="auto"/>
              <w:tabs>
                <w:tab w:val="left" w:pos="4198"/>
                <w:tab w:val="left" w:pos="7423"/>
              </w:tabs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D95E67" w:rsidRPr="00D95E67">
              <w:rPr>
                <w:sz w:val="28"/>
                <w:szCs w:val="28"/>
                <w:lang w:eastAsia="en-US"/>
              </w:rPr>
              <w:t>.05</w:t>
            </w:r>
            <w:r w:rsidR="00D95E67">
              <w:rPr>
                <w:sz w:val="28"/>
                <w:szCs w:val="28"/>
                <w:u w:val="single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2022  </w:t>
            </w:r>
            <w:r w:rsidRPr="00EE2D04">
              <w:rPr>
                <w:sz w:val="28"/>
                <w:szCs w:val="28"/>
                <w:lang w:eastAsia="en-US"/>
              </w:rPr>
              <w:t>г</w:t>
            </w:r>
            <w:r w:rsidR="006B0D49">
              <w:rPr>
                <w:sz w:val="28"/>
                <w:szCs w:val="28"/>
                <w:lang w:eastAsia="en-US"/>
              </w:rPr>
              <w:t>.</w:t>
            </w:r>
            <w:r w:rsidRPr="00EE2D04">
              <w:rPr>
                <w:sz w:val="28"/>
                <w:szCs w:val="28"/>
                <w:lang w:eastAsia="en-US"/>
              </w:rPr>
              <w:t xml:space="preserve">       </w:t>
            </w:r>
            <w:r>
              <w:rPr>
                <w:sz w:val="28"/>
                <w:szCs w:val="28"/>
                <w:lang w:eastAsia="en-US"/>
              </w:rPr>
              <w:t xml:space="preserve">                 № 14</w:t>
            </w:r>
          </w:p>
          <w:p w:rsidR="00A727BB" w:rsidRPr="006B0D49" w:rsidRDefault="006B0D49" w:rsidP="006B0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«</w:t>
            </w:r>
            <w:r w:rsidRPr="00D95E67">
              <w:rPr>
                <w:rFonts w:ascii="Times New Roman" w:hAnsi="Times New Roman" w:cs="Times New Roman"/>
                <w:sz w:val="28"/>
                <w:szCs w:val="28"/>
              </w:rPr>
              <w:t>Об утверждении  плана-графика  перехода  на  представление  муниципальных  услуг  в  электронной 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727BB" w:rsidRPr="006806A9" w:rsidRDefault="009857F2" w:rsidP="006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F2">
              <w:t>https://disk.yandex.ru/i/HhiJuLUSbLRx2Q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727BB" w:rsidRPr="00B91294" w:rsidRDefault="006B0D49" w:rsidP="006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1960" w:type="dxa"/>
          </w:tcPr>
          <w:p w:rsidR="00A727BB" w:rsidRPr="00B91294" w:rsidRDefault="00CD29A2" w:rsidP="006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009" w:type="dxa"/>
          </w:tcPr>
          <w:p w:rsidR="00A727BB" w:rsidRPr="00B91294" w:rsidRDefault="00CD29A2" w:rsidP="006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920" w:type="dxa"/>
          </w:tcPr>
          <w:p w:rsidR="00A727BB" w:rsidRPr="00B91294" w:rsidRDefault="00A727BB" w:rsidP="0023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BB" w:rsidTr="006B0D49">
        <w:tc>
          <w:tcPr>
            <w:tcW w:w="540" w:type="dxa"/>
          </w:tcPr>
          <w:p w:rsidR="00A727BB" w:rsidRPr="00B91294" w:rsidRDefault="00A727BB" w:rsidP="0023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A727BB" w:rsidRPr="00B91294" w:rsidRDefault="00A727BB" w:rsidP="0023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A727BB" w:rsidRPr="00B91294" w:rsidRDefault="00A727BB" w:rsidP="0023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27BB" w:rsidRPr="00B91294" w:rsidRDefault="00A727BB" w:rsidP="0023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7BB" w:rsidRPr="00B91294" w:rsidRDefault="00A727BB" w:rsidP="0023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727BB" w:rsidRPr="00B91294" w:rsidRDefault="00A727BB" w:rsidP="0023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727BB" w:rsidRPr="00B91294" w:rsidRDefault="00A727BB" w:rsidP="0023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727BB" w:rsidRPr="00B91294" w:rsidRDefault="00A727BB" w:rsidP="0023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F7D" w:rsidRDefault="000D0F7D" w:rsidP="000D0F7D">
      <w:pPr>
        <w:framePr w:w="4589" w:h="2189" w:hSpace="570" w:wrap="around" w:vAnchor="text" w:hAnchor="page" w:x="9751" w:y="336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905125" cy="1381125"/>
            <wp:effectExtent l="19050" t="0" r="9525" b="0"/>
            <wp:docPr id="3" name="Рисунок 1" descr="C:\Users\nig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g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D49" w:rsidRDefault="006B0D49" w:rsidP="006B0D49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234E5F" w:rsidRDefault="006B0D49" w:rsidP="006B0D49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0D49" w:rsidRPr="006B0D49" w:rsidRDefault="006B0D49" w:rsidP="006B0D49">
      <w:pPr>
        <w:tabs>
          <w:tab w:val="left" w:pos="1965"/>
          <w:tab w:val="left" w:pos="9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B0D49" w:rsidRPr="006B0D49" w:rsidSect="006476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D4"/>
    <w:rsid w:val="00003F0E"/>
    <w:rsid w:val="00062905"/>
    <w:rsid w:val="000A5626"/>
    <w:rsid w:val="000C0253"/>
    <w:rsid w:val="000D0F7D"/>
    <w:rsid w:val="000D15AB"/>
    <w:rsid w:val="000E2362"/>
    <w:rsid w:val="000F439F"/>
    <w:rsid w:val="000F4FD3"/>
    <w:rsid w:val="00133C6C"/>
    <w:rsid w:val="001444E7"/>
    <w:rsid w:val="001521F8"/>
    <w:rsid w:val="00152FF3"/>
    <w:rsid w:val="00174371"/>
    <w:rsid w:val="001816B4"/>
    <w:rsid w:val="0018414B"/>
    <w:rsid w:val="001A45F2"/>
    <w:rsid w:val="001A4723"/>
    <w:rsid w:val="001A5C84"/>
    <w:rsid w:val="001C12E2"/>
    <w:rsid w:val="001C575D"/>
    <w:rsid w:val="001E22CD"/>
    <w:rsid w:val="001F7A19"/>
    <w:rsid w:val="00205654"/>
    <w:rsid w:val="00210F93"/>
    <w:rsid w:val="002349DB"/>
    <w:rsid w:val="00234E5F"/>
    <w:rsid w:val="00243E3B"/>
    <w:rsid w:val="00252377"/>
    <w:rsid w:val="00257D73"/>
    <w:rsid w:val="002A4762"/>
    <w:rsid w:val="002C2180"/>
    <w:rsid w:val="002D699D"/>
    <w:rsid w:val="00312BC6"/>
    <w:rsid w:val="003174CC"/>
    <w:rsid w:val="0032685B"/>
    <w:rsid w:val="00330FC9"/>
    <w:rsid w:val="00332D55"/>
    <w:rsid w:val="00334AF0"/>
    <w:rsid w:val="0037546E"/>
    <w:rsid w:val="0038354A"/>
    <w:rsid w:val="003A076A"/>
    <w:rsid w:val="003A0949"/>
    <w:rsid w:val="003A4352"/>
    <w:rsid w:val="003C2D91"/>
    <w:rsid w:val="003C66B7"/>
    <w:rsid w:val="003E7D87"/>
    <w:rsid w:val="003F10EC"/>
    <w:rsid w:val="003F34E9"/>
    <w:rsid w:val="003F416C"/>
    <w:rsid w:val="003F44D4"/>
    <w:rsid w:val="003F4E1D"/>
    <w:rsid w:val="004348F0"/>
    <w:rsid w:val="004504DF"/>
    <w:rsid w:val="00465702"/>
    <w:rsid w:val="004763CF"/>
    <w:rsid w:val="0048171B"/>
    <w:rsid w:val="004A399F"/>
    <w:rsid w:val="004A3F53"/>
    <w:rsid w:val="004F767D"/>
    <w:rsid w:val="005047BE"/>
    <w:rsid w:val="00504AF3"/>
    <w:rsid w:val="00512F0D"/>
    <w:rsid w:val="005377A4"/>
    <w:rsid w:val="00544382"/>
    <w:rsid w:val="00567555"/>
    <w:rsid w:val="00570E95"/>
    <w:rsid w:val="005754D7"/>
    <w:rsid w:val="00575940"/>
    <w:rsid w:val="005801BD"/>
    <w:rsid w:val="005A140F"/>
    <w:rsid w:val="005B1083"/>
    <w:rsid w:val="005C116D"/>
    <w:rsid w:val="005E6044"/>
    <w:rsid w:val="00607CB5"/>
    <w:rsid w:val="00616E81"/>
    <w:rsid w:val="00623A3C"/>
    <w:rsid w:val="00647684"/>
    <w:rsid w:val="006533B4"/>
    <w:rsid w:val="00656422"/>
    <w:rsid w:val="00664E07"/>
    <w:rsid w:val="0067668B"/>
    <w:rsid w:val="006806A9"/>
    <w:rsid w:val="00681E38"/>
    <w:rsid w:val="006A368D"/>
    <w:rsid w:val="006B0D49"/>
    <w:rsid w:val="006C0BCE"/>
    <w:rsid w:val="006C75D2"/>
    <w:rsid w:val="00720545"/>
    <w:rsid w:val="00720C2A"/>
    <w:rsid w:val="00735611"/>
    <w:rsid w:val="00763727"/>
    <w:rsid w:val="00765AE6"/>
    <w:rsid w:val="00770F36"/>
    <w:rsid w:val="00787D7D"/>
    <w:rsid w:val="007D11FF"/>
    <w:rsid w:val="007D5205"/>
    <w:rsid w:val="007E7968"/>
    <w:rsid w:val="007F1A2B"/>
    <w:rsid w:val="0082055A"/>
    <w:rsid w:val="00862056"/>
    <w:rsid w:val="00876CF8"/>
    <w:rsid w:val="008776C7"/>
    <w:rsid w:val="008A2DAB"/>
    <w:rsid w:val="008A5D88"/>
    <w:rsid w:val="008B21DD"/>
    <w:rsid w:val="008C7815"/>
    <w:rsid w:val="008E69D7"/>
    <w:rsid w:val="008F2DE9"/>
    <w:rsid w:val="008F53C9"/>
    <w:rsid w:val="00911897"/>
    <w:rsid w:val="009120F2"/>
    <w:rsid w:val="00930741"/>
    <w:rsid w:val="009336F8"/>
    <w:rsid w:val="00935224"/>
    <w:rsid w:val="00935D24"/>
    <w:rsid w:val="009375E2"/>
    <w:rsid w:val="009406E3"/>
    <w:rsid w:val="00940F69"/>
    <w:rsid w:val="0096453A"/>
    <w:rsid w:val="0097157F"/>
    <w:rsid w:val="00972496"/>
    <w:rsid w:val="00982BAE"/>
    <w:rsid w:val="00984C5B"/>
    <w:rsid w:val="009857F2"/>
    <w:rsid w:val="00991A91"/>
    <w:rsid w:val="009A63CE"/>
    <w:rsid w:val="009D0116"/>
    <w:rsid w:val="00A13769"/>
    <w:rsid w:val="00A22786"/>
    <w:rsid w:val="00A2629B"/>
    <w:rsid w:val="00A27A41"/>
    <w:rsid w:val="00A32FF3"/>
    <w:rsid w:val="00A62D75"/>
    <w:rsid w:val="00A65590"/>
    <w:rsid w:val="00A727BB"/>
    <w:rsid w:val="00A745F7"/>
    <w:rsid w:val="00AD3CFB"/>
    <w:rsid w:val="00B12668"/>
    <w:rsid w:val="00B175F0"/>
    <w:rsid w:val="00B279C4"/>
    <w:rsid w:val="00B36CA9"/>
    <w:rsid w:val="00B44898"/>
    <w:rsid w:val="00B51D39"/>
    <w:rsid w:val="00B70E27"/>
    <w:rsid w:val="00B7728A"/>
    <w:rsid w:val="00B91294"/>
    <w:rsid w:val="00BA152D"/>
    <w:rsid w:val="00BC1964"/>
    <w:rsid w:val="00BC2FA0"/>
    <w:rsid w:val="00BD1696"/>
    <w:rsid w:val="00BE4046"/>
    <w:rsid w:val="00BE5AB0"/>
    <w:rsid w:val="00BF2DB3"/>
    <w:rsid w:val="00BF6110"/>
    <w:rsid w:val="00C33F1C"/>
    <w:rsid w:val="00C60735"/>
    <w:rsid w:val="00C77128"/>
    <w:rsid w:val="00C91F8E"/>
    <w:rsid w:val="00CC390D"/>
    <w:rsid w:val="00CC601F"/>
    <w:rsid w:val="00CD29A2"/>
    <w:rsid w:val="00CD5E6F"/>
    <w:rsid w:val="00CF0710"/>
    <w:rsid w:val="00CF334F"/>
    <w:rsid w:val="00CF3593"/>
    <w:rsid w:val="00D03F0F"/>
    <w:rsid w:val="00D21453"/>
    <w:rsid w:val="00D305BA"/>
    <w:rsid w:val="00D46C70"/>
    <w:rsid w:val="00D60B0B"/>
    <w:rsid w:val="00D90B06"/>
    <w:rsid w:val="00D95E67"/>
    <w:rsid w:val="00DB1CCF"/>
    <w:rsid w:val="00DB76DA"/>
    <w:rsid w:val="00DD64A7"/>
    <w:rsid w:val="00DE1075"/>
    <w:rsid w:val="00DE3444"/>
    <w:rsid w:val="00DE6369"/>
    <w:rsid w:val="00DE63AD"/>
    <w:rsid w:val="00E01858"/>
    <w:rsid w:val="00E0528F"/>
    <w:rsid w:val="00E11FD5"/>
    <w:rsid w:val="00E178EC"/>
    <w:rsid w:val="00E20B64"/>
    <w:rsid w:val="00E21D60"/>
    <w:rsid w:val="00E4446D"/>
    <w:rsid w:val="00E571D4"/>
    <w:rsid w:val="00E71A89"/>
    <w:rsid w:val="00E71B6D"/>
    <w:rsid w:val="00E7366E"/>
    <w:rsid w:val="00E857EB"/>
    <w:rsid w:val="00E92259"/>
    <w:rsid w:val="00E97EDA"/>
    <w:rsid w:val="00EA07AF"/>
    <w:rsid w:val="00EB2196"/>
    <w:rsid w:val="00ED442B"/>
    <w:rsid w:val="00ED6562"/>
    <w:rsid w:val="00F21BBF"/>
    <w:rsid w:val="00F22F9F"/>
    <w:rsid w:val="00F46C6A"/>
    <w:rsid w:val="00F47D4F"/>
    <w:rsid w:val="00F84905"/>
    <w:rsid w:val="00FA099E"/>
    <w:rsid w:val="00F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1C"/>
    <w:rPr>
      <w:rFonts w:ascii="Segoe UI" w:hAnsi="Segoe UI" w:cs="Segoe UI"/>
      <w:sz w:val="18"/>
      <w:szCs w:val="18"/>
    </w:rPr>
  </w:style>
  <w:style w:type="paragraph" w:customStyle="1" w:styleId="2">
    <w:name w:val="Основной текст2"/>
    <w:basedOn w:val="a"/>
    <w:rsid w:val="00C6073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a6">
    <w:name w:val="Hyperlink"/>
    <w:basedOn w:val="a0"/>
    <w:uiPriority w:val="99"/>
    <w:rsid w:val="006806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1C"/>
    <w:rPr>
      <w:rFonts w:ascii="Segoe UI" w:hAnsi="Segoe UI" w:cs="Segoe UI"/>
      <w:sz w:val="18"/>
      <w:szCs w:val="18"/>
    </w:rPr>
  </w:style>
  <w:style w:type="paragraph" w:customStyle="1" w:styleId="2">
    <w:name w:val="Основной текст2"/>
    <w:basedOn w:val="a"/>
    <w:rsid w:val="00C6073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a6">
    <w:name w:val="Hyperlink"/>
    <w:basedOn w:val="a0"/>
    <w:uiPriority w:val="99"/>
    <w:rsid w:val="00680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</dc:creator>
  <cp:lastModifiedBy>Пользователь Windows</cp:lastModifiedBy>
  <cp:revision>2</cp:revision>
  <cp:lastPrinted>2023-04-07T13:13:00Z</cp:lastPrinted>
  <dcterms:created xsi:type="dcterms:W3CDTF">2023-04-07T14:31:00Z</dcterms:created>
  <dcterms:modified xsi:type="dcterms:W3CDTF">2023-04-07T14:31:00Z</dcterms:modified>
</cp:coreProperties>
</file>